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B4D" w14:textId="77777777" w:rsidR="00214553" w:rsidRDefault="00214553"/>
    <w:p w14:paraId="77B02E07" w14:textId="77777777" w:rsidR="00214553" w:rsidRDefault="00214553"/>
    <w:p w14:paraId="51C16139" w14:textId="3CE2CAFD" w:rsidR="001C4795" w:rsidRDefault="001C47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5960" wp14:editId="01C178EF">
                <wp:simplePos x="0" y="0"/>
                <wp:positionH relativeFrom="column">
                  <wp:posOffset>600075</wp:posOffset>
                </wp:positionH>
                <wp:positionV relativeFrom="paragraph">
                  <wp:posOffset>-137795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5C475" w14:textId="2C2AAF7B" w:rsidR="00BB0ECA" w:rsidRPr="00F43845" w:rsidRDefault="00F43845" w:rsidP="00BB0ECA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84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 Spring Cup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D596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7.25pt;margin-top:-10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" filled="f" stroked="f">
                <v:textbox style="mso-fit-shape-to-text:t">
                  <w:txbxContent>
                    <w:p w14:paraId="0705C475" w14:textId="2C2AAF7B" w:rsidR="00BB0ECA" w:rsidRPr="00F43845" w:rsidRDefault="00F43845" w:rsidP="00BB0ECA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84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Para Spring Cup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F153DAD" w14:textId="57085A8E" w:rsidR="00BB0ECA" w:rsidRDefault="00BB0ECA"/>
    <w:p w14:paraId="7686DFDC" w14:textId="2F46F8CE" w:rsidR="00214553" w:rsidRDefault="00214553"/>
    <w:p w14:paraId="655D021D" w14:textId="77777777" w:rsidR="00214553" w:rsidRDefault="00214553" w:rsidP="00214553">
      <w:pPr>
        <w:rPr>
          <w:rFonts w:ascii="Montserrat" w:hAnsi="Montserrat"/>
          <w:b/>
          <w:bCs/>
        </w:rPr>
      </w:pPr>
    </w:p>
    <w:p w14:paraId="3C270061" w14:textId="77777777" w:rsidR="00214553" w:rsidRDefault="00214553" w:rsidP="00214553">
      <w:pPr>
        <w:rPr>
          <w:rFonts w:ascii="Montserrat" w:hAnsi="Montserrat"/>
          <w:b/>
          <w:bCs/>
        </w:rPr>
      </w:pPr>
      <w:r w:rsidRPr="00E70C7F">
        <w:rPr>
          <w:rFonts w:ascii="Montserrat" w:hAnsi="Montserrat"/>
          <w:b/>
          <w:bCs/>
        </w:rPr>
        <w:t>Information</w:t>
      </w:r>
    </w:p>
    <w:p w14:paraId="3F466E04" w14:textId="17F5081C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 w:rsidRPr="00E70C7F">
        <w:rPr>
          <w:rFonts w:ascii="Montserrat" w:hAnsi="Montserrat"/>
        </w:rPr>
        <w:t xml:space="preserve">Ovanstående formulär skickas in via mail till; </w:t>
      </w:r>
      <w:hyperlink r:id="rId5" w:history="1">
        <w:r w:rsidRPr="00E70C7F">
          <w:rPr>
            <w:rStyle w:val="Hyperlnk"/>
            <w:rFonts w:ascii="Montserrat" w:hAnsi="Montserrat"/>
          </w:rPr>
          <w:t>johanna.svenungsson@swebowl.se</w:t>
        </w:r>
      </w:hyperlink>
      <w:r w:rsidRPr="00E70C7F">
        <w:rPr>
          <w:rFonts w:ascii="Montserrat" w:hAnsi="Montserrat"/>
        </w:rPr>
        <w:t xml:space="preserve">. </w:t>
      </w:r>
    </w:p>
    <w:p w14:paraId="5E77A959" w14:textId="413613E9" w:rsidR="00F43845" w:rsidRPr="00F43845" w:rsidRDefault="00F43845" w:rsidP="00F43845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Fylls formuläret i manuellt skall detta postas till Svenska bowlingförbundets postbox. </w:t>
      </w:r>
    </w:p>
    <w:p w14:paraId="0BF7750F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I samband med att formuläret skickas in anmäls deltagarna till serien.</w:t>
      </w:r>
    </w:p>
    <w:p w14:paraId="2F527F9D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Spelarna måste ha en B-licens för att kunna delta.</w:t>
      </w:r>
    </w:p>
    <w:p w14:paraId="0AF68899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En deltagaravgift på 10kr / deltagare och rapporterat resultat betalas via BITS.</w:t>
      </w:r>
    </w:p>
    <w:p w14:paraId="2EE311E7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Ett nytt formulär skall skickas in vid respektive matchtillfälle. </w:t>
      </w:r>
    </w:p>
    <w:p w14:paraId="583286DC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Formuläret skall skickas in senast den 16 varje månad. </w:t>
      </w:r>
    </w:p>
    <w:p w14:paraId="256C8BC0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Svenska bowlingförbundet har 5 arbetsdagar på sig att uppdatera resultatlistan och registrera resultaten i BITS. </w:t>
      </w:r>
    </w:p>
    <w:p w14:paraId="503A18D2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Ni kommer kunna följa resultaten och ställningarna genom att leta upp tävlingen på www.swebowl.se</w:t>
      </w:r>
    </w:p>
    <w:p w14:paraId="5FD7027C" w14:textId="77777777" w:rsidR="00214553" w:rsidRPr="00EB68DD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Ni ansvarar för att rapportera de korrekta resultaten.</w:t>
      </w:r>
    </w:p>
    <w:p w14:paraId="568732DA" w14:textId="77777777" w:rsidR="00214553" w:rsidRPr="00EB68DD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Efter den sista deltävlingen kommer en </w:t>
      </w:r>
      <w:proofErr w:type="gramStart"/>
      <w:r>
        <w:rPr>
          <w:rFonts w:ascii="Montserrat" w:hAnsi="Montserrat"/>
        </w:rPr>
        <w:t>1:a</w:t>
      </w:r>
      <w:proofErr w:type="gramEnd"/>
      <w:r>
        <w:rPr>
          <w:rFonts w:ascii="Montserrat" w:hAnsi="Montserrat"/>
        </w:rPr>
        <w:t xml:space="preserve">, 2:a och 3:a utses i varje klass, där medalj kommer skickas till föreningen. </w:t>
      </w:r>
    </w:p>
    <w:p w14:paraId="1BB6ACF0" w14:textId="77777777" w:rsidR="00214553" w:rsidRDefault="00214553" w:rsidP="00214553">
      <w:pPr>
        <w:pStyle w:val="Liststycke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Efter sista deltävlingen kommer bästa förening att koras. Detta görs genom att ta fram respektive förenings medianvärde. Bästa förening vinner en pokal att ställa i föreningslokalen. </w:t>
      </w:r>
    </w:p>
    <w:p w14:paraId="4A154190" w14:textId="77777777" w:rsidR="00214553" w:rsidRDefault="00214553" w:rsidP="00214553">
      <w:pPr>
        <w:rPr>
          <w:rFonts w:ascii="Montserrat" w:hAnsi="Montserrat"/>
        </w:rPr>
      </w:pPr>
    </w:p>
    <w:p w14:paraId="2C810B01" w14:textId="77777777" w:rsidR="00214553" w:rsidRDefault="00214553" w:rsidP="00214553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Hur du fyller i formuläret</w:t>
      </w:r>
    </w:p>
    <w:p w14:paraId="6D8FE919" w14:textId="77777777" w:rsidR="00214553" w:rsidRDefault="00214553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Du kan bara svara på frågorna i formuläret.</w:t>
      </w:r>
    </w:p>
    <w:p w14:paraId="44EE45B7" w14:textId="77777777" w:rsidR="00214553" w:rsidRDefault="00214553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När du väljer klass, väljer du klass i den lista som presenteras. </w:t>
      </w:r>
    </w:p>
    <w:p w14:paraId="03F54B09" w14:textId="5B838297" w:rsidR="00214553" w:rsidRDefault="00D44184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Rapportera resultatet från serie 1, serie 2 och totalen. </w:t>
      </w:r>
    </w:p>
    <w:p w14:paraId="744C4BAB" w14:textId="0A787FC3" w:rsidR="00214553" w:rsidRDefault="00D44184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I nedersta kolumnen anger du även de totala resultatet för hela föreningen. </w:t>
      </w:r>
    </w:p>
    <w:p w14:paraId="57C584D0" w14:textId="6115AF5A" w:rsidR="00F43845" w:rsidRDefault="00F43845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Det går även att skriva ut formuläret och fylla i det manuellt. </w:t>
      </w:r>
    </w:p>
    <w:p w14:paraId="2DFFD030" w14:textId="77777777" w:rsidR="00214553" w:rsidRDefault="00214553" w:rsidP="00214553">
      <w:pPr>
        <w:pStyle w:val="Liststycke"/>
        <w:numPr>
          <w:ilvl w:val="0"/>
          <w:numId w:val="2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Varje formulär rymmer 20 spelare. Har ni fler deltagare kan ni skicka in ytterligare ett formulär. </w:t>
      </w:r>
    </w:p>
    <w:p w14:paraId="50C3B04E" w14:textId="7E4F8663" w:rsidR="00214553" w:rsidRDefault="00214553"/>
    <w:p w14:paraId="4BE36CF0" w14:textId="6ED71F75" w:rsidR="00214553" w:rsidRDefault="00214553"/>
    <w:p w14:paraId="4DDEB766" w14:textId="1E98B544" w:rsidR="00214553" w:rsidRDefault="00214553"/>
    <w:p w14:paraId="636EAACC" w14:textId="279B3DAF" w:rsidR="00214553" w:rsidRDefault="00214553"/>
    <w:p w14:paraId="099A39CB" w14:textId="7CA7E4B4" w:rsidR="00214553" w:rsidRDefault="00214553"/>
    <w:p w14:paraId="4FFDC3ED" w14:textId="555242B9" w:rsidR="00214553" w:rsidRDefault="00214553"/>
    <w:p w14:paraId="4FD69510" w14:textId="76216931" w:rsidR="00214553" w:rsidRDefault="00214553"/>
    <w:p w14:paraId="7ACD6998" w14:textId="77777777" w:rsidR="00214553" w:rsidRDefault="00214553"/>
    <w:p w14:paraId="3EA8069E" w14:textId="4F12B756" w:rsidR="00214553" w:rsidRDefault="00214553"/>
    <w:p w14:paraId="1C103337" w14:textId="77777777" w:rsidR="00214553" w:rsidRDefault="00214553"/>
    <w:tbl>
      <w:tblPr>
        <w:tblStyle w:val="Tabellrutnt"/>
        <w:tblpPr w:leftFromText="141" w:rightFromText="141" w:vertAnchor="text" w:horzAnchor="margin" w:tblpY="3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0ECA" w14:paraId="3EDC50FC" w14:textId="77777777" w:rsidTr="001C4795">
        <w:tc>
          <w:tcPr>
            <w:tcW w:w="3020" w:type="dxa"/>
          </w:tcPr>
          <w:p w14:paraId="2D06FC3C" w14:textId="77777777" w:rsidR="00BB0ECA" w:rsidRPr="00F64F6B" w:rsidRDefault="00BB0ECA" w:rsidP="001C47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64F6B">
              <w:rPr>
                <w:rFonts w:ascii="Montserrat" w:hAnsi="Montserrat"/>
                <w:b/>
                <w:bCs/>
                <w:sz w:val="18"/>
                <w:szCs w:val="18"/>
              </w:rPr>
              <w:t>Förening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21" w:type="dxa"/>
          </w:tcPr>
          <w:p w14:paraId="00074824" w14:textId="77777777" w:rsidR="00BB0ECA" w:rsidRPr="002B5957" w:rsidRDefault="00BB0ECA" w:rsidP="001C47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B5957">
              <w:rPr>
                <w:rFonts w:ascii="Montserrat" w:hAnsi="Montserrat"/>
                <w:b/>
                <w:bCs/>
                <w:sz w:val="18"/>
                <w:szCs w:val="18"/>
              </w:rPr>
              <w:t>Deltagarantal:</w:t>
            </w:r>
          </w:p>
        </w:tc>
        <w:tc>
          <w:tcPr>
            <w:tcW w:w="3021" w:type="dxa"/>
          </w:tcPr>
          <w:p w14:paraId="3267455A" w14:textId="77777777" w:rsidR="00BB0ECA" w:rsidRPr="002B5957" w:rsidRDefault="00BB0ECA" w:rsidP="001C47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B5957">
              <w:rPr>
                <w:rFonts w:ascii="Montserrat" w:hAnsi="Montserrat"/>
                <w:b/>
                <w:bCs/>
                <w:sz w:val="18"/>
                <w:szCs w:val="18"/>
              </w:rPr>
              <w:t xml:space="preserve">Datum: </w:t>
            </w:r>
          </w:p>
        </w:tc>
      </w:tr>
      <w:tr w:rsidR="00BB0ECA" w14:paraId="3AB0BF62" w14:textId="77777777" w:rsidTr="001C4795">
        <w:tc>
          <w:tcPr>
            <w:tcW w:w="3020" w:type="dxa"/>
          </w:tcPr>
          <w:p w14:paraId="251B9902" w14:textId="2551C60B" w:rsidR="00BB0ECA" w:rsidRPr="002B5957" w:rsidRDefault="006967FF" w:rsidP="001C479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ontserrat" w:hAnsi="Montserrat"/>
              </w:rPr>
              <w:instrText xml:space="preserve"> FORMTEXT </w:instrText>
            </w: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  <w:fldChar w:fldCharType="separate"/>
            </w:r>
            <w:r>
              <w:rPr>
                <w:rFonts w:ascii="Montserrat" w:hAnsi="Montserrat"/>
                <w:noProof/>
              </w:rPr>
              <w:t> </w:t>
            </w:r>
            <w:r>
              <w:rPr>
                <w:rFonts w:ascii="Montserrat" w:hAnsi="Montserrat"/>
                <w:noProof/>
              </w:rPr>
              <w:t> </w:t>
            </w:r>
            <w:r>
              <w:rPr>
                <w:rFonts w:ascii="Montserrat" w:hAnsi="Montserrat"/>
                <w:noProof/>
              </w:rPr>
              <w:t> </w:t>
            </w:r>
            <w:r>
              <w:rPr>
                <w:rFonts w:ascii="Montserrat" w:hAnsi="Montserrat"/>
                <w:noProof/>
              </w:rPr>
              <w:t> </w:t>
            </w:r>
            <w:r>
              <w:rPr>
                <w:rFonts w:ascii="Montserrat" w:hAnsi="Montserrat"/>
                <w:noProof/>
              </w:rPr>
              <w:t> </w:t>
            </w:r>
            <w:r>
              <w:rPr>
                <w:rFonts w:ascii="Montserrat" w:hAnsi="Montserrat"/>
              </w:rPr>
              <w:fldChar w:fldCharType="end"/>
            </w:r>
            <w:bookmarkEnd w:id="0"/>
          </w:p>
        </w:tc>
        <w:tc>
          <w:tcPr>
            <w:tcW w:w="3021" w:type="dxa"/>
          </w:tcPr>
          <w:p w14:paraId="2EC9A3D1" w14:textId="2122DD5F" w:rsidR="00BB0ECA" w:rsidRDefault="00BB0ECA" w:rsidP="001C4795">
            <w:r>
              <w:fldChar w:fldCharType="begin">
                <w:ffData>
                  <w:name w:val="Listruta1"/>
                  <w:enabled/>
                  <w:calcOnExit w:val="0"/>
                  <w:ddList/>
                </w:ffData>
              </w:fldChar>
            </w:r>
            <w:bookmarkStart w:id="1" w:name="Listruta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021" w:type="dxa"/>
          </w:tcPr>
          <w:p w14:paraId="089E4459" w14:textId="26836711" w:rsidR="00BB0ECA" w:rsidRDefault="006967FF" w:rsidP="001C4795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B0ECA" w14:paraId="3B8F3872" w14:textId="77777777" w:rsidTr="001C4795">
        <w:tc>
          <w:tcPr>
            <w:tcW w:w="3020" w:type="dxa"/>
          </w:tcPr>
          <w:p w14:paraId="29AADD28" w14:textId="77777777" w:rsidR="00BB0ECA" w:rsidRDefault="00BB0ECA" w:rsidP="001C4795"/>
        </w:tc>
        <w:tc>
          <w:tcPr>
            <w:tcW w:w="3021" w:type="dxa"/>
          </w:tcPr>
          <w:p w14:paraId="1AF3171C" w14:textId="77777777" w:rsidR="00BB0ECA" w:rsidRDefault="00BB0ECA" w:rsidP="001C4795"/>
        </w:tc>
        <w:tc>
          <w:tcPr>
            <w:tcW w:w="3021" w:type="dxa"/>
          </w:tcPr>
          <w:p w14:paraId="7ACA3CE6" w14:textId="77777777" w:rsidR="00BB0ECA" w:rsidRDefault="00BB0ECA" w:rsidP="001C4795"/>
        </w:tc>
      </w:tr>
      <w:tr w:rsidR="00BB0ECA" w14:paraId="04EEB0DE" w14:textId="77777777" w:rsidTr="001C4795">
        <w:tc>
          <w:tcPr>
            <w:tcW w:w="3020" w:type="dxa"/>
          </w:tcPr>
          <w:p w14:paraId="00752EAE" w14:textId="77777777" w:rsidR="00BB0ECA" w:rsidRDefault="00BB0ECA" w:rsidP="001C4795"/>
        </w:tc>
        <w:tc>
          <w:tcPr>
            <w:tcW w:w="3021" w:type="dxa"/>
          </w:tcPr>
          <w:p w14:paraId="2A8C84B5" w14:textId="77777777" w:rsidR="00BB0ECA" w:rsidRPr="002B5957" w:rsidRDefault="00BB0ECA" w:rsidP="001C47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B5957">
              <w:rPr>
                <w:rFonts w:ascii="Montserrat" w:hAnsi="Montserrat"/>
                <w:b/>
                <w:bCs/>
                <w:sz w:val="18"/>
                <w:szCs w:val="18"/>
              </w:rPr>
              <w:t>Kontaktperson:</w:t>
            </w:r>
          </w:p>
        </w:tc>
        <w:tc>
          <w:tcPr>
            <w:tcW w:w="3021" w:type="dxa"/>
          </w:tcPr>
          <w:p w14:paraId="6BCBCFC5" w14:textId="77777777" w:rsidR="00BB0ECA" w:rsidRPr="002B5957" w:rsidRDefault="00BB0ECA" w:rsidP="001C47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B5957">
              <w:rPr>
                <w:rFonts w:ascii="Montserrat" w:hAnsi="Montserrat"/>
                <w:b/>
                <w:bCs/>
                <w:sz w:val="18"/>
                <w:szCs w:val="18"/>
              </w:rPr>
              <w:t>Mailadress:</w:t>
            </w:r>
          </w:p>
        </w:tc>
      </w:tr>
      <w:tr w:rsidR="00BB0ECA" w14:paraId="2D0DD134" w14:textId="77777777" w:rsidTr="001C4795">
        <w:tc>
          <w:tcPr>
            <w:tcW w:w="3020" w:type="dxa"/>
          </w:tcPr>
          <w:p w14:paraId="5403ECEB" w14:textId="77777777" w:rsidR="00BB0ECA" w:rsidRDefault="00BB0ECA" w:rsidP="001C4795"/>
        </w:tc>
        <w:tc>
          <w:tcPr>
            <w:tcW w:w="3021" w:type="dxa"/>
          </w:tcPr>
          <w:p w14:paraId="35A4DD05" w14:textId="1E499F5B" w:rsidR="00BB0ECA" w:rsidRDefault="00BB0ECA" w:rsidP="001C479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21" w:type="dxa"/>
          </w:tcPr>
          <w:p w14:paraId="10BFE701" w14:textId="0973236E" w:rsidR="00BB0ECA" w:rsidRDefault="00BB0ECA" w:rsidP="001C479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5C0DD4C" w14:textId="22F66CD3" w:rsidR="00BB0ECA" w:rsidRDefault="00BB0ECA"/>
    <w:p w14:paraId="62B9A7AD" w14:textId="07628D90" w:rsidR="00BB0ECA" w:rsidRDefault="00BB0EC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709"/>
        <w:gridCol w:w="851"/>
        <w:gridCol w:w="922"/>
        <w:gridCol w:w="1482"/>
      </w:tblGrid>
      <w:tr w:rsidR="00E232DC" w14:paraId="7878B214" w14:textId="77777777" w:rsidTr="00822692">
        <w:tc>
          <w:tcPr>
            <w:tcW w:w="2263" w:type="dxa"/>
          </w:tcPr>
          <w:p w14:paraId="436AACB9" w14:textId="12F2A42C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967FF">
              <w:rPr>
                <w:rFonts w:ascii="Montserrat" w:hAnsi="Montserrat"/>
                <w:b/>
                <w:bCs/>
                <w:sz w:val="18"/>
                <w:szCs w:val="18"/>
              </w:rPr>
              <w:t>Licensnummer</w:t>
            </w:r>
          </w:p>
        </w:tc>
        <w:tc>
          <w:tcPr>
            <w:tcW w:w="2835" w:type="dxa"/>
          </w:tcPr>
          <w:p w14:paraId="6E711FD4" w14:textId="18ABB79D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967FF">
              <w:rPr>
                <w:rFonts w:ascii="Montserrat" w:hAnsi="Montserrat"/>
                <w:b/>
                <w:bCs/>
                <w:sz w:val="18"/>
                <w:szCs w:val="18"/>
              </w:rPr>
              <w:t>Namn</w:t>
            </w:r>
          </w:p>
        </w:tc>
        <w:tc>
          <w:tcPr>
            <w:tcW w:w="709" w:type="dxa"/>
          </w:tcPr>
          <w:p w14:paraId="04DEF411" w14:textId="15759ED2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967FF">
              <w:rPr>
                <w:rFonts w:ascii="Montserrat" w:hAnsi="Montserrat"/>
                <w:b/>
                <w:bCs/>
                <w:sz w:val="18"/>
                <w:szCs w:val="18"/>
              </w:rPr>
              <w:t>Klass</w:t>
            </w:r>
          </w:p>
        </w:tc>
        <w:tc>
          <w:tcPr>
            <w:tcW w:w="851" w:type="dxa"/>
          </w:tcPr>
          <w:p w14:paraId="7845E0F3" w14:textId="54E6D762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967FF">
              <w:rPr>
                <w:rFonts w:ascii="Montserrat" w:hAnsi="Montserrat"/>
                <w:b/>
                <w:bCs/>
                <w:sz w:val="18"/>
                <w:szCs w:val="18"/>
              </w:rPr>
              <w:t>Serie 1</w:t>
            </w:r>
          </w:p>
        </w:tc>
        <w:tc>
          <w:tcPr>
            <w:tcW w:w="922" w:type="dxa"/>
          </w:tcPr>
          <w:p w14:paraId="583771DD" w14:textId="06783C98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Serie 2</w:t>
            </w:r>
          </w:p>
        </w:tc>
        <w:tc>
          <w:tcPr>
            <w:tcW w:w="1482" w:type="dxa"/>
          </w:tcPr>
          <w:p w14:paraId="2BD3D3FF" w14:textId="77597610" w:rsidR="00E232DC" w:rsidRPr="006967FF" w:rsidRDefault="00E232DC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Totalt</w:t>
            </w:r>
          </w:p>
        </w:tc>
      </w:tr>
      <w:tr w:rsidR="00E232DC" w:rsidRPr="006967FF" w14:paraId="7E7DB6C6" w14:textId="77777777" w:rsidTr="00822692">
        <w:tc>
          <w:tcPr>
            <w:tcW w:w="2263" w:type="dxa"/>
          </w:tcPr>
          <w:p w14:paraId="49549E4E" w14:textId="22EC8044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123 456 7 "/>
                    <w:format w:val="### ### ### ###"/>
                  </w:textInput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 w:rsidR="00A43E30">
              <w:t>123 456 7</w:t>
            </w:r>
            <w:r>
              <w:fldChar w:fldCharType="end"/>
            </w:r>
            <w:bookmarkEnd w:id="5"/>
          </w:p>
        </w:tc>
        <w:tc>
          <w:tcPr>
            <w:tcW w:w="2835" w:type="dxa"/>
          </w:tcPr>
          <w:p w14:paraId="4E49E5AF" w14:textId="51DC279F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Kalle Larsson"/>
                    <w:format w:val="Inledande Versal I Ord"/>
                  </w:textInput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Kalle Larsson</w:t>
            </w:r>
            <w:r>
              <w:fldChar w:fldCharType="end"/>
            </w:r>
            <w:bookmarkEnd w:id="6"/>
          </w:p>
        </w:tc>
        <w:tc>
          <w:tcPr>
            <w:tcW w:w="709" w:type="dxa"/>
          </w:tcPr>
          <w:p w14:paraId="03FD5221" w14:textId="1AE9220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bookmarkStart w:id="7" w:name="Listruta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51" w:type="dxa"/>
          </w:tcPr>
          <w:p w14:paraId="28447084" w14:textId="7840D8E1" w:rsidR="00E232DC" w:rsidRPr="006967FF" w:rsidRDefault="00F170D1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230"/>
                  </w:textInput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230</w:t>
            </w:r>
            <w:r>
              <w:fldChar w:fldCharType="end"/>
            </w:r>
            <w:bookmarkEnd w:id="8"/>
          </w:p>
        </w:tc>
        <w:tc>
          <w:tcPr>
            <w:tcW w:w="922" w:type="dxa"/>
          </w:tcPr>
          <w:p w14:paraId="516958A7" w14:textId="6F3B748C" w:rsidR="00E232DC" w:rsidRPr="006967FF" w:rsidRDefault="00F170D1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230</w:t>
            </w:r>
            <w:r>
              <w:fldChar w:fldCharType="end"/>
            </w:r>
          </w:p>
        </w:tc>
        <w:tc>
          <w:tcPr>
            <w:tcW w:w="1482" w:type="dxa"/>
          </w:tcPr>
          <w:p w14:paraId="649D3817" w14:textId="7BB546BD" w:rsidR="00E232DC" w:rsidRPr="006967FF" w:rsidRDefault="00F170D1" w:rsidP="00E232DC">
            <w:pPr>
              <w:spacing w:before="80" w:after="80"/>
            </w:pPr>
            <w:r>
              <w:fldChar w:fldCharType="begin"/>
            </w:r>
            <w:r>
              <w:instrText xml:space="preserve"> =R2C4+R2C5 </w:instrText>
            </w:r>
            <w:r>
              <w:fldChar w:fldCharType="separate"/>
            </w:r>
            <w:r>
              <w:rPr>
                <w:noProof/>
              </w:rPr>
              <w:t>460</w:t>
            </w:r>
            <w:r>
              <w:fldChar w:fldCharType="end"/>
            </w:r>
          </w:p>
        </w:tc>
      </w:tr>
      <w:tr w:rsidR="00E232DC" w:rsidRPr="006967FF" w14:paraId="0AD6862D" w14:textId="77777777" w:rsidTr="00822692">
        <w:tc>
          <w:tcPr>
            <w:tcW w:w="2263" w:type="dxa"/>
          </w:tcPr>
          <w:p w14:paraId="37D9C3C4" w14:textId="4159648A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3837F72B" w14:textId="3093AA01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09" w:type="dxa"/>
          </w:tcPr>
          <w:p w14:paraId="5611F29A" w14:textId="2C6CBCD7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0994F0D0" w14:textId="6DA6B379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726BD267" w14:textId="653CA66C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31E7207F" w14:textId="79DBC4D0" w:rsidR="00E232DC" w:rsidRPr="006967FF" w:rsidRDefault="008B1BF7" w:rsidP="00E232DC">
            <w:pPr>
              <w:spacing w:before="80" w:after="80"/>
            </w:pPr>
            <w:r>
              <w:t> 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</w:tr>
      <w:tr w:rsidR="00E232DC" w:rsidRPr="006967FF" w14:paraId="2FCCE24F" w14:textId="77777777" w:rsidTr="00822692">
        <w:tc>
          <w:tcPr>
            <w:tcW w:w="2263" w:type="dxa"/>
          </w:tcPr>
          <w:p w14:paraId="62E61E40" w14:textId="6DCEAE5B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B1BF7" w:rsidRPr="008B1BF7">
              <w:t xml:space="preserve">        </w:t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 w:rsidR="008B1BF7"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3123560B" w14:textId="2BEDB2B2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33A8A0D7" w14:textId="62955C25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672F1E76" w14:textId="65E21973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497FD322" w14:textId="4508DCCF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15B08437" w14:textId="60D13B3E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11A5FA30" w14:textId="77777777" w:rsidTr="00822692">
        <w:tc>
          <w:tcPr>
            <w:tcW w:w="2263" w:type="dxa"/>
          </w:tcPr>
          <w:p w14:paraId="6212D09B" w14:textId="46FF3A03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06D9B755" w14:textId="58ED1155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695AF65E" w14:textId="16FCE1B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61AA60B8" w14:textId="2DF7509B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E913CFB" w14:textId="332F2C74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604D5440" w14:textId="3F28B361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</w:tr>
      <w:tr w:rsidR="00E232DC" w:rsidRPr="006967FF" w14:paraId="16A0B1FF" w14:textId="77777777" w:rsidTr="00822692">
        <w:tc>
          <w:tcPr>
            <w:tcW w:w="2263" w:type="dxa"/>
          </w:tcPr>
          <w:p w14:paraId="277BBC3C" w14:textId="5D5521AC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50F1177F" w14:textId="19BECC56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C1F4AD6" w14:textId="7E6B0C8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6786DC91" w14:textId="03DC1F82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7295A612" w14:textId="744C6E44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3BC884F0" w14:textId="31D0D578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53A84EB3" w14:textId="77777777" w:rsidTr="00822692">
        <w:tc>
          <w:tcPr>
            <w:tcW w:w="2263" w:type="dxa"/>
          </w:tcPr>
          <w:p w14:paraId="2DD95011" w14:textId="743AA924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04E15A25" w14:textId="47B1CCA5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544BF93C" w14:textId="6BCB9C75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01A54AB1" w14:textId="2EB15F7F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084744A" w14:textId="49C51FFC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3D2F1E40" w14:textId="3C4147DA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BF7" w:rsidRPr="006967FF" w14:paraId="11E22F2D" w14:textId="77777777" w:rsidTr="00822692">
        <w:tc>
          <w:tcPr>
            <w:tcW w:w="2263" w:type="dxa"/>
          </w:tcPr>
          <w:p w14:paraId="7ADFF8F9" w14:textId="513F3902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7D5F6163" w14:textId="0B04A1C6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F2819C3" w14:textId="7D3E2E69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50711EFD" w14:textId="65A9577D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497D8429" w14:textId="32364106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77532">
              <w:t> </w:t>
            </w:r>
            <w:r w:rsidRPr="00E77532"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  <w:tc>
          <w:tcPr>
            <w:tcW w:w="1482" w:type="dxa"/>
          </w:tcPr>
          <w:p w14:paraId="1EBE9EE3" w14:textId="36D31180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2EA23C3D" w14:textId="77777777" w:rsidTr="00822692">
        <w:tc>
          <w:tcPr>
            <w:tcW w:w="2263" w:type="dxa"/>
          </w:tcPr>
          <w:p w14:paraId="2D389A7B" w14:textId="6023C868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F8B1EF2" w14:textId="4BBED583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72F27F1" w14:textId="5587605D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771C3678" w14:textId="42275E78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E2E17AD" w14:textId="7B5FF9B5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10628558" w14:textId="4609B294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1BEED772" w14:textId="77777777" w:rsidTr="00822692">
        <w:tc>
          <w:tcPr>
            <w:tcW w:w="2263" w:type="dxa"/>
          </w:tcPr>
          <w:p w14:paraId="20EDBDA3" w14:textId="5084346B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5B90E902" w14:textId="7311DF59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6147E6EA" w14:textId="4588B11E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1E727C25" w14:textId="6B4F669D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8A752D3" w14:textId="602087F9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291168D1" w14:textId="1D89BD82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</w:tr>
      <w:tr w:rsidR="00E232DC" w:rsidRPr="006967FF" w14:paraId="24685C01" w14:textId="77777777" w:rsidTr="00822692">
        <w:tc>
          <w:tcPr>
            <w:tcW w:w="2263" w:type="dxa"/>
          </w:tcPr>
          <w:p w14:paraId="34CBE8C3" w14:textId="5AA299F6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0DAD4B19" w14:textId="0FB25498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C26B1C8" w14:textId="27FFA3DE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037F2C3D" w14:textId="28714BDD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FA2AB44" w14:textId="1D782DB0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40D0C6D3" w14:textId="25AAB467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656854ED" w14:textId="77777777" w:rsidTr="00822692">
        <w:tc>
          <w:tcPr>
            <w:tcW w:w="2263" w:type="dxa"/>
          </w:tcPr>
          <w:p w14:paraId="529E538D" w14:textId="3D3D2D44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1EF8231D" w14:textId="4763F70D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3067CFAD" w14:textId="153E389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1996E5E9" w14:textId="342256C7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5E223723" w14:textId="2467D5AE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4CFEC8C0" w14:textId="0B9D5FFB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58A00B94" w14:textId="77777777" w:rsidTr="00822692">
        <w:tc>
          <w:tcPr>
            <w:tcW w:w="2263" w:type="dxa"/>
          </w:tcPr>
          <w:p w14:paraId="6E8EE681" w14:textId="2EBC6E80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7B2DDDF8" w14:textId="61099187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29A95DB8" w14:textId="0F0CE00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617D219A" w14:textId="638D8F6B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57AE1E60" w14:textId="48C3D6E9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187EEEE8" w14:textId="253332B8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BF7" w:rsidRPr="006967FF" w14:paraId="3CAB9DAA" w14:textId="77777777" w:rsidTr="00822692">
        <w:tc>
          <w:tcPr>
            <w:tcW w:w="2263" w:type="dxa"/>
          </w:tcPr>
          <w:p w14:paraId="0EE909AE" w14:textId="1488CA26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1D2514AE" w14:textId="4720BFC9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32972117" w14:textId="7BFA4B38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6ADD4CF0" w14:textId="718F5505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43EAA280" w14:textId="7EDDD66A" w:rsidR="008B1BF7" w:rsidRPr="006967FF" w:rsidRDefault="008B1BF7" w:rsidP="008B1BF7">
            <w:pPr>
              <w:spacing w:before="80" w:after="80"/>
            </w:pPr>
            <w:r w:rsidRPr="001502E4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02E4">
              <w:instrText xml:space="preserve"> FORMTEXT </w:instrText>
            </w:r>
            <w:r w:rsidRPr="001502E4">
              <w:fldChar w:fldCharType="separate"/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fldChar w:fldCharType="end"/>
            </w:r>
          </w:p>
        </w:tc>
        <w:tc>
          <w:tcPr>
            <w:tcW w:w="1482" w:type="dxa"/>
          </w:tcPr>
          <w:p w14:paraId="46DD8E5F" w14:textId="49468FEB" w:rsidR="008B1BF7" w:rsidRPr="006967FF" w:rsidRDefault="008B1BF7" w:rsidP="008B1BF7">
            <w:pPr>
              <w:spacing w:before="80" w:after="80"/>
            </w:pPr>
            <w:r w:rsidRPr="001502E4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02E4">
              <w:instrText xml:space="preserve"> FORMTEXT </w:instrText>
            </w:r>
            <w:r w:rsidRPr="001502E4">
              <w:fldChar w:fldCharType="separate"/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rPr>
                <w:noProof/>
              </w:rPr>
              <w:t> </w:t>
            </w:r>
            <w:r w:rsidRPr="001502E4">
              <w:fldChar w:fldCharType="end"/>
            </w:r>
          </w:p>
        </w:tc>
      </w:tr>
      <w:tr w:rsidR="00E232DC" w:rsidRPr="006967FF" w14:paraId="1B7EDEC3" w14:textId="77777777" w:rsidTr="00822692">
        <w:tc>
          <w:tcPr>
            <w:tcW w:w="2263" w:type="dxa"/>
          </w:tcPr>
          <w:p w14:paraId="1ECC63B8" w14:textId="7DEB2B39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221A3EF8" w14:textId="4E6A5065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63EE819D" w14:textId="4C24A0C6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4FEF55DA" w14:textId="09B2A501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F58D0F5" w14:textId="2570C97E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2BBD62AA" w14:textId="6FE7B354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2A06FD8D" w14:textId="77777777" w:rsidTr="00822692">
        <w:tc>
          <w:tcPr>
            <w:tcW w:w="2263" w:type="dxa"/>
          </w:tcPr>
          <w:p w14:paraId="6D34B1DC" w14:textId="33D1B930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199828A7" w14:textId="5F9B0C61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7D5C5F83" w14:textId="3438A878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5BC9246B" w14:textId="499A18A6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2FF793E9" w14:textId="37B0863A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4E86F237" w14:textId="3729A06B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5A780CF3" w14:textId="77777777" w:rsidTr="00822692">
        <w:tc>
          <w:tcPr>
            <w:tcW w:w="2263" w:type="dxa"/>
          </w:tcPr>
          <w:p w14:paraId="6939CE55" w14:textId="1BD856BA" w:rsidR="00E232DC" w:rsidRPr="006967FF" w:rsidRDefault="00E232DC" w:rsidP="00E232DC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9AD70FD" w14:textId="5A36CF56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3DD47925" w14:textId="7CA3C394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1B38551D" w14:textId="27F557A0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2C537592" w14:textId="0A2F54AB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5B25F6C0" w14:textId="28967693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22A65BA8" w14:textId="77777777" w:rsidTr="00822692">
        <w:tc>
          <w:tcPr>
            <w:tcW w:w="2263" w:type="dxa"/>
          </w:tcPr>
          <w:p w14:paraId="4A95A104" w14:textId="5583CE59" w:rsidR="00E232DC" w:rsidRPr="006967FF" w:rsidRDefault="00E232DC" w:rsidP="00E232DC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94EEF04" w14:textId="03BCF7E1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1434611F" w14:textId="3193099D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387E8E9F" w14:textId="44BCD82F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52C909FF" w14:textId="1BBE6742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6A32319E" w14:textId="2131E1A8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2B3A217F" w14:textId="77777777" w:rsidTr="00822692">
        <w:tc>
          <w:tcPr>
            <w:tcW w:w="2263" w:type="dxa"/>
          </w:tcPr>
          <w:p w14:paraId="63170D07" w14:textId="3C900FB0" w:rsidR="00E232DC" w:rsidRPr="006967FF" w:rsidRDefault="00E232DC" w:rsidP="00E232DC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065BACF3" w14:textId="037E19DB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06068CDF" w14:textId="1D17EAE9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4456E907" w14:textId="7F6F5782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36F8936B" w14:textId="6D7D183A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55369D37" w14:textId="599473F5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5E983E8C" w14:textId="77777777" w:rsidTr="00822692">
        <w:tc>
          <w:tcPr>
            <w:tcW w:w="2263" w:type="dxa"/>
          </w:tcPr>
          <w:p w14:paraId="7023C8CB" w14:textId="7DB6A73A" w:rsidR="00E232DC" w:rsidRPr="006967FF" w:rsidRDefault="00E232DC" w:rsidP="00E232DC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27DB14C6" w14:textId="17B292FE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1AB8C1AE" w14:textId="399B9E3F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3CEAEA35" w14:textId="5F492C90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9911508" w14:textId="153F6A74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1B27BD5C" w14:textId="152E922F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BF7" w:rsidRPr="006967FF" w14:paraId="1BE8F86B" w14:textId="77777777" w:rsidTr="00822692">
        <w:tc>
          <w:tcPr>
            <w:tcW w:w="2263" w:type="dxa"/>
          </w:tcPr>
          <w:p w14:paraId="11A46FAE" w14:textId="633A6988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6C5D327C" w14:textId="38BDE919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4E66BBCD" w14:textId="2212BA2B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563F91F2" w14:textId="05305810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5CDB6810" w14:textId="798FFB96" w:rsidR="008B1BF7" w:rsidRPr="006967FF" w:rsidRDefault="008B1BF7" w:rsidP="008B1BF7">
            <w:pPr>
              <w:spacing w:before="80" w:after="80"/>
            </w:pPr>
            <w:r w:rsidRPr="00366C74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6C74">
              <w:instrText xml:space="preserve"> FORMTEXT </w:instrText>
            </w:r>
            <w:r w:rsidRPr="00366C74">
              <w:fldChar w:fldCharType="separate"/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fldChar w:fldCharType="end"/>
            </w:r>
          </w:p>
        </w:tc>
        <w:tc>
          <w:tcPr>
            <w:tcW w:w="1482" w:type="dxa"/>
          </w:tcPr>
          <w:p w14:paraId="5FCECF06" w14:textId="3AFB4C05" w:rsidR="008B1BF7" w:rsidRPr="006967FF" w:rsidRDefault="008B1BF7" w:rsidP="008B1BF7">
            <w:pPr>
              <w:spacing w:before="80" w:after="80"/>
            </w:pPr>
            <w:r w:rsidRPr="00366C74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6C74">
              <w:instrText xml:space="preserve"> FORMTEXT </w:instrText>
            </w:r>
            <w:r w:rsidRPr="00366C74">
              <w:fldChar w:fldCharType="separate"/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rPr>
                <w:noProof/>
              </w:rPr>
              <w:t> </w:t>
            </w:r>
            <w:r w:rsidRPr="00366C74">
              <w:fldChar w:fldCharType="end"/>
            </w:r>
          </w:p>
        </w:tc>
      </w:tr>
      <w:tr w:rsidR="008B1BF7" w:rsidRPr="006967FF" w14:paraId="0675DEDC" w14:textId="77777777" w:rsidTr="00822692">
        <w:tc>
          <w:tcPr>
            <w:tcW w:w="2263" w:type="dxa"/>
          </w:tcPr>
          <w:p w14:paraId="538ECF2D" w14:textId="52EF8436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28AED4EE" w14:textId="68A44137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562B714C" w14:textId="437CD0F2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5BA64B59" w14:textId="4A20EABC" w:rsidR="008B1BF7" w:rsidRPr="006967FF" w:rsidRDefault="008B1BF7" w:rsidP="008B1BF7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2E97E908" w14:textId="59FCA868" w:rsidR="008B1BF7" w:rsidRPr="006967FF" w:rsidRDefault="008B1BF7" w:rsidP="008B1BF7">
            <w:pPr>
              <w:spacing w:before="80" w:after="80"/>
            </w:pPr>
            <w:r w:rsidRPr="008C1D7D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7D">
              <w:instrText xml:space="preserve"> FORMTEXT </w:instrText>
            </w:r>
            <w:r w:rsidRPr="008C1D7D">
              <w:fldChar w:fldCharType="separate"/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fldChar w:fldCharType="end"/>
            </w:r>
          </w:p>
        </w:tc>
        <w:tc>
          <w:tcPr>
            <w:tcW w:w="1482" w:type="dxa"/>
          </w:tcPr>
          <w:p w14:paraId="15A56DE6" w14:textId="35663468" w:rsidR="008B1BF7" w:rsidRPr="006967FF" w:rsidRDefault="008B1BF7" w:rsidP="008B1BF7">
            <w:pPr>
              <w:spacing w:before="80" w:after="80"/>
            </w:pPr>
            <w:r w:rsidRPr="008C1D7D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7D">
              <w:instrText xml:space="preserve"> FORMTEXT </w:instrText>
            </w:r>
            <w:r w:rsidRPr="008C1D7D">
              <w:fldChar w:fldCharType="separate"/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rPr>
                <w:noProof/>
              </w:rPr>
              <w:t> </w:t>
            </w:r>
            <w:r w:rsidRPr="008C1D7D">
              <w:fldChar w:fldCharType="end"/>
            </w:r>
          </w:p>
        </w:tc>
      </w:tr>
      <w:tr w:rsidR="00E232DC" w:rsidRPr="006967FF" w14:paraId="45591E6A" w14:textId="77777777" w:rsidTr="00822692">
        <w:tc>
          <w:tcPr>
            <w:tcW w:w="2263" w:type="dxa"/>
          </w:tcPr>
          <w:p w14:paraId="72F34A47" w14:textId="49AFE47B" w:rsidR="00E232DC" w:rsidRPr="006967FF" w:rsidRDefault="00E232DC" w:rsidP="00E232DC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</w:tcPr>
          <w:p w14:paraId="7A757402" w14:textId="0066D2B8" w:rsidR="00E232DC" w:rsidRPr="006967FF" w:rsidRDefault="001F6183" w:rsidP="00E232DC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# ### 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06F0786D" w14:textId="2668BF23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lass"/>
                    <w:listEntry w:val="A - Dam"/>
                    <w:listEntry w:val="B - Dam"/>
                    <w:listEntry w:val="C - Dam"/>
                    <w:listEntry w:val="D - Dam"/>
                    <w:listEntry w:val="A - Herr"/>
                    <w:listEntry w:val="B - Herr"/>
                    <w:listEntry w:val="C - Herr"/>
                    <w:listEntry w:val="D - Herr"/>
                    <w:listEntry w:val="Gotlandsränn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52489F46" w14:textId="4E800624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14:paraId="16B310F1" w14:textId="2078839F" w:rsidR="00E232DC" w:rsidRPr="006967FF" w:rsidRDefault="00135D6C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</w:tcPr>
          <w:p w14:paraId="47132AAE" w14:textId="5A92EC90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32DC" w:rsidRPr="006967FF" w14:paraId="79858E39" w14:textId="77777777" w:rsidTr="00822692">
        <w:tc>
          <w:tcPr>
            <w:tcW w:w="2263" w:type="dxa"/>
          </w:tcPr>
          <w:p w14:paraId="06F0B41C" w14:textId="2227D378" w:rsidR="00E232DC" w:rsidRPr="00F170D1" w:rsidRDefault="00F170D1" w:rsidP="00E232DC">
            <w:pPr>
              <w:spacing w:before="80" w:after="80"/>
              <w:rPr>
                <w:b/>
                <w:bCs/>
              </w:rPr>
            </w:pPr>
            <w:r w:rsidRPr="00F170D1">
              <w:rPr>
                <w:b/>
                <w:bCs/>
              </w:rPr>
              <w:t xml:space="preserve">Totalt: </w:t>
            </w:r>
          </w:p>
        </w:tc>
        <w:tc>
          <w:tcPr>
            <w:tcW w:w="2835" w:type="dxa"/>
          </w:tcPr>
          <w:p w14:paraId="5B3A435A" w14:textId="10696F3E" w:rsidR="00E232DC" w:rsidRPr="006967FF" w:rsidRDefault="00E232DC" w:rsidP="00E232DC">
            <w:pPr>
              <w:spacing w:before="80" w:after="80"/>
            </w:pPr>
          </w:p>
        </w:tc>
        <w:tc>
          <w:tcPr>
            <w:tcW w:w="709" w:type="dxa"/>
          </w:tcPr>
          <w:p w14:paraId="6536C1D7" w14:textId="37DD6468" w:rsidR="00E232DC" w:rsidRPr="006967FF" w:rsidRDefault="00E232DC" w:rsidP="00E232DC">
            <w:pPr>
              <w:spacing w:before="80" w:after="80"/>
            </w:pPr>
          </w:p>
        </w:tc>
        <w:tc>
          <w:tcPr>
            <w:tcW w:w="851" w:type="dxa"/>
          </w:tcPr>
          <w:p w14:paraId="00B72F66" w14:textId="289CF342" w:rsidR="00E232DC" w:rsidRPr="006967FF" w:rsidRDefault="00F170D1" w:rsidP="00E232DC">
            <w:pPr>
              <w:spacing w:before="80" w:after="80"/>
            </w:pPr>
            <w:r>
              <w:fldChar w:fldCharType="begin"/>
            </w:r>
            <w:r>
              <w:instrText xml:space="preserve"> =R2C4+R3C4+R4C4+R5C4+R6C4+R7C4+R8C4+R9C4+R10C4+R11C4+R12C4+R13C4+R14C4+R15C4+R16C4+R17C4+R18C4+R19C4+R20C4+R21C4 </w:instrText>
            </w:r>
            <w:r>
              <w:fldChar w:fldCharType="separate"/>
            </w:r>
            <w:r>
              <w:rPr>
                <w:noProof/>
              </w:rPr>
              <w:t>230</w:t>
            </w:r>
            <w:r>
              <w:fldChar w:fldCharType="end"/>
            </w:r>
          </w:p>
        </w:tc>
        <w:tc>
          <w:tcPr>
            <w:tcW w:w="922" w:type="dxa"/>
          </w:tcPr>
          <w:p w14:paraId="34142EBA" w14:textId="73D67E3C" w:rsidR="00E232DC" w:rsidRPr="006967FF" w:rsidRDefault="005E131C" w:rsidP="00E232DC">
            <w:pPr>
              <w:spacing w:before="80" w:after="80"/>
            </w:pPr>
            <w:r>
              <w:fldChar w:fldCharType="begin"/>
            </w:r>
            <w:r>
              <w:instrText xml:space="preserve"> =R2C5+R3C5+R4C5+R5C5+R6C5+R7C5+R8C5+R9C5+R10C5+R11C5+R12C5+R13C5+R14C5+R15C5+R16C5+R17C5+R18C5+R19C5+R20C5+R21C5 </w:instrText>
            </w:r>
            <w:r>
              <w:fldChar w:fldCharType="separate"/>
            </w:r>
            <w:r>
              <w:rPr>
                <w:noProof/>
              </w:rPr>
              <w:t>230</w:t>
            </w:r>
            <w:r>
              <w:fldChar w:fldCharType="end"/>
            </w:r>
          </w:p>
        </w:tc>
        <w:tc>
          <w:tcPr>
            <w:tcW w:w="1482" w:type="dxa"/>
          </w:tcPr>
          <w:p w14:paraId="0EA20AD0" w14:textId="3D0CC581" w:rsidR="00E232DC" w:rsidRPr="006967FF" w:rsidRDefault="008B1BF7" w:rsidP="00E232DC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FA058C" w14:textId="1A54B5E4" w:rsidR="00D43D44" w:rsidRDefault="00D43D44"/>
    <w:p w14:paraId="008C07C1" w14:textId="77777777" w:rsidR="001C4795" w:rsidRDefault="001C4795">
      <w:pPr>
        <w:rPr>
          <w:rFonts w:ascii="Montserrat" w:hAnsi="Montserrat"/>
          <w:b/>
          <w:bCs/>
        </w:rPr>
      </w:pPr>
    </w:p>
    <w:p w14:paraId="2FEA29AB" w14:textId="77777777" w:rsidR="001C4795" w:rsidRDefault="001C4795">
      <w:pPr>
        <w:rPr>
          <w:rFonts w:ascii="Montserrat" w:hAnsi="Montserrat"/>
          <w:b/>
          <w:bCs/>
        </w:rPr>
      </w:pPr>
    </w:p>
    <w:p w14:paraId="5807D0FF" w14:textId="49E29F06" w:rsidR="001C4795" w:rsidRDefault="001C4795" w:rsidP="001C4795">
      <w:pPr>
        <w:rPr>
          <w:rFonts w:ascii="Montserrat" w:hAnsi="Montserrat"/>
          <w:b/>
          <w:bCs/>
        </w:rPr>
      </w:pPr>
    </w:p>
    <w:p w14:paraId="15FB7E00" w14:textId="6C1D9127" w:rsidR="00214553" w:rsidRDefault="00214553" w:rsidP="001C4795">
      <w:pPr>
        <w:rPr>
          <w:rFonts w:ascii="Montserrat" w:hAnsi="Montserrat"/>
          <w:b/>
          <w:bCs/>
        </w:rPr>
      </w:pPr>
    </w:p>
    <w:p w14:paraId="45566620" w14:textId="77777777" w:rsidR="00214553" w:rsidRPr="001C4795" w:rsidRDefault="00214553" w:rsidP="001C4795">
      <w:pPr>
        <w:rPr>
          <w:rFonts w:ascii="Montserrat" w:hAnsi="Montserrat"/>
          <w:bCs/>
        </w:rPr>
      </w:pPr>
    </w:p>
    <w:sectPr w:rsidR="00214553" w:rsidRPr="001C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AD4"/>
    <w:multiLevelType w:val="hybridMultilevel"/>
    <w:tmpl w:val="75769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78AE"/>
    <w:multiLevelType w:val="hybridMultilevel"/>
    <w:tmpl w:val="EA6AA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39599">
    <w:abstractNumId w:val="0"/>
  </w:num>
  <w:num w:numId="2" w16cid:durableId="2721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B"/>
    <w:rsid w:val="00135D6C"/>
    <w:rsid w:val="001C4795"/>
    <w:rsid w:val="001F6183"/>
    <w:rsid w:val="00214553"/>
    <w:rsid w:val="0026746B"/>
    <w:rsid w:val="002734E5"/>
    <w:rsid w:val="002B5957"/>
    <w:rsid w:val="005C310F"/>
    <w:rsid w:val="005E131C"/>
    <w:rsid w:val="005F18A9"/>
    <w:rsid w:val="00684CEA"/>
    <w:rsid w:val="006967FF"/>
    <w:rsid w:val="007D2E96"/>
    <w:rsid w:val="00811FE5"/>
    <w:rsid w:val="00822692"/>
    <w:rsid w:val="008B1BF7"/>
    <w:rsid w:val="00A31EC7"/>
    <w:rsid w:val="00A43E30"/>
    <w:rsid w:val="00AD2CA8"/>
    <w:rsid w:val="00BB0ECA"/>
    <w:rsid w:val="00CC6148"/>
    <w:rsid w:val="00D43D44"/>
    <w:rsid w:val="00D44184"/>
    <w:rsid w:val="00E232DC"/>
    <w:rsid w:val="00E70C7F"/>
    <w:rsid w:val="00EB68DD"/>
    <w:rsid w:val="00F170D1"/>
    <w:rsid w:val="00F43845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5765"/>
  <w15:chartTrackingRefBased/>
  <w15:docId w15:val="{1623F8FF-021F-4B4D-8CB0-F46EBAA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6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0C7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0C7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70C7F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a.svenungsson@swebow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Svenungsson (Bowling)</dc:creator>
  <cp:keywords/>
  <dc:description/>
  <cp:lastModifiedBy>Linus Wirén</cp:lastModifiedBy>
  <cp:revision>2</cp:revision>
  <dcterms:created xsi:type="dcterms:W3CDTF">2023-01-04T08:05:00Z</dcterms:created>
  <dcterms:modified xsi:type="dcterms:W3CDTF">2023-01-04T08:05:00Z</dcterms:modified>
</cp:coreProperties>
</file>